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2" w:rsidRDefault="00D212D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33934" w:rsidRDefault="00533934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 ELEMENTARY SCHOOL</w:t>
                            </w:r>
                          </w:p>
                          <w:p w:rsidR="00411462" w:rsidRDefault="00533934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2013 MADISON STREET EXT</w:t>
                            </w:r>
                          </w:p>
                          <w:p w:rsidR="00533934" w:rsidRDefault="00533934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SLIGO, PA 16255</w:t>
                            </w:r>
                          </w:p>
                          <w:p w:rsidR="00533934" w:rsidRDefault="0053393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33934" w:rsidRDefault="00533934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 ELEMENTARY SCHOOL</w:t>
                      </w:r>
                    </w:p>
                    <w:p w:rsidR="00411462" w:rsidRDefault="00533934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2013 MADISON STREET EXT</w:t>
                      </w:r>
                    </w:p>
                    <w:p w:rsidR="00533934" w:rsidRDefault="00533934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SLIGO, PA 16255</w:t>
                      </w:r>
                    </w:p>
                    <w:p w:rsidR="00533934" w:rsidRDefault="00533934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943EB" w:rsidRPr="00E758A7" w:rsidRDefault="006943EB" w:rsidP="006943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758A7">
                              <w:rPr>
                                <w:b/>
                                <w:i/>
                              </w:rPr>
                              <w:t>**MENUS SUBJECT TO CHANGE**</w:t>
                            </w:r>
                          </w:p>
                          <w:p w:rsidR="006943EB" w:rsidRDefault="006943EB" w:rsidP="006943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758A7">
                              <w:rPr>
                                <w:b/>
                                <w:i/>
                              </w:rPr>
                              <w:t>UNION SCHOOL DISTRICT IS AN EQUAL OPPORTUNITY PROVIDER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6943EB" w:rsidRPr="00E758A7" w:rsidRDefault="006943EB" w:rsidP="006943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E758A7">
                        <w:rPr>
                          <w:b/>
                          <w:i/>
                        </w:rPr>
                        <w:t>**MENUS SUBJECT TO CHANGE**</w:t>
                      </w:r>
                    </w:p>
                    <w:p w:rsidR="006943EB" w:rsidRDefault="006943EB" w:rsidP="006943E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758A7">
                        <w:rPr>
                          <w:b/>
                          <w:i/>
                        </w:rPr>
                        <w:t>UNION SCHOOL DISTRICT IS AN EQUAL OPPORTUNITY PROVIDER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CHURRO</w:t>
                            </w:r>
                            <w:bookmarkStart w:id="0" w:name="_GoBack"/>
                            <w:bookmarkEnd w:id="0"/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CHURRO</w:t>
                      </w:r>
                      <w:bookmarkStart w:id="1" w:name="_GoBack"/>
                      <w:bookmarkEnd w:id="1"/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BREAKFAST SAUSAGE PIZZA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BREAKFAST SAUSAGE PIZZA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CRUMB CAKE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CRUMB CAKE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FILLED CEREAL BARS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SOFT FILLED CEREAL BARS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DUNKIN’ STICKS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DUNKIN’ STICKS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CINNAMON ROLL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CINNAMON ROLL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NUTRI-GRAINBARS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NUTRI-GRAINBARS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PANCAKE &amp; SAUSAGE STICK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PANCAKE &amp; SAUSAGE STICK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FUNNEL CAKE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FUNNEL CAKE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GLAZED DONUT RING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GLAZED DONUT RING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FRUDEL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FRUDEL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MINI FILLED BAGELS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MINI FILLED BAGELS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1462" w:rsidRDefault="00D212D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2022</w:t>
                            </w:r>
                          </w:p>
                          <w:p w:rsidR="00411462" w:rsidRDefault="0053393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SLIGO ELEMENTARY SCHOOL (K-5)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py7AEAALsDAAAOAAAAZHJzL2Uyb0RvYy54bWysU8GO0zAQvSPxD5bvNElp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/f1qtqs&#10;VpRYZnBWU3d3PhLY/0QlKelE4Cjesxgj+QgjWSb9BhcahHlyCBRHTCPWnA+YTLKM0pv0RkiC5ziJ&#10;81X9BMYxibXrzXJNCcez9U31oV4nmOLla+dD/CzAkBS01KeeEio7fQ1xujpfSWkLD0rrPGFtyYBt&#10;LesSS3OGRpOaTR+/umVURDNqZbCZMj2X+tomOJHtdKmUSE/kUhTH/TiJuJmZ76E7oyADWqul4deR&#10;eUGJ/mJxdsmHc+DnYD8H9mg+Abq1ooRZ3gPqzaPPPC3cHSNIlbmmulMR1Cht0CFZrYubkwVf7/Ot&#10;l3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mMp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11462" w:rsidRDefault="00D212D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2022</w:t>
                      </w:r>
                    </w:p>
                    <w:p w:rsidR="00411462" w:rsidRDefault="0053393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SLIGO ELEMENTARY SCHOOL (K-5)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MINI DONUTS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WmFnD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MINI DONUTS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47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MUFFIN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D+A6cv3gAAAAsBAAAPAAAAZHJzL2Rvd25yZXYueG1sTI9B&#10;S8QwEIXvgv8hjODNTdpi0Np0EUUQlYWuHjzONmNbbJLSZHe7/97xpLf3mI8371XrxY3iQHMcgjeQ&#10;rRQI8m2wg+8MfLw/Xd2AiAm9xTF4MnCiCOv6/KzC0oajb+iwTZ3gEB9LNNCnNJVSxrYnh3EVJvJ8&#10;+wqzw8R27qSd8cjhbpS5Ulo6HDx/6HGih57a7+3eGXhp8O0Vm+s8DC7az2e5OT0GMubyYrm/A5Fo&#10;SX8w/Nbn6lBzp13YexvFyF6pglEWhWbBRKF1BmJnIL/NNMi6kv831D8AAAD//wMAUEsBAi0AFAAG&#10;AAgAAAAhALaDOJL+AAAA4QEAABMAAAAAAAAAAAAAAAAAAAAAAFtDb250ZW50X1R5cGVzXS54bWxQ&#10;SwECLQAUAAYACAAAACEAOP0h/9YAAACUAQAACwAAAAAAAAAAAAAAAAAvAQAAX3JlbHMvLnJlbHNQ&#10;SwECLQAUAAYACAAAACEAdUXvG+oBAAC5AwAADgAAAAAAAAAAAAAAAAAuAgAAZHJzL2Uyb0RvYy54&#10;bWxQSwECLQAUAAYACAAAACEA/gOnL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MUFFIN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GLAZED OATMEAL BREAKFAST BUN 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0pEKA4AAAAAsBAAAPAAAAZHJzL2Rvd25yZXYueG1sTI9B&#10;S8NAEIXvgv9hGcGb3TRpo43ZFFEEURFSPXicZsckmJ0t2W2b/nvHkx6H9/HeN+V6coM60Bh6zwbm&#10;swQUceNtz62Bj/fHqxtQISJbHDyTgRMFWFfnZyUW1h+5psMmtkpKOBRooItxV2gdmo4chpnfEUv2&#10;5UeHUc6x1XbEo5S7QadJkmuHPctChzu676j53uydgecaX1+wXqa+d8F+Pum304MnYy4vprtbUJGm&#10;+AfDr76oQyVOW79nG9RgILteLQSVIMszUELki2UKamsgXc1z0FWp//9Q/Q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0pEKA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GLAZED OATMEAL BREAKFAST BUN 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BENEFIT BARS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BENEFIT BARS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BREAKFAST SANDWICH 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477823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477823" w:rsidRPr="00ED0D5F" w:rsidRDefault="00477823" w:rsidP="0047782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KxjWhLfAAAADAEAAA8AAABkcnMvZG93bnJldi54bWxM&#10;j8tKxEAQRfeC/9CU4M7pPDA4MZ1BFEFUBjK6cFmTLpNgujqke15/b81Kl8W93DqnWh3dqPY0h8Gz&#10;gXSRgCJuvR24M/D58XxzBypEZIujZzJwogCr+vKiwtL6Aze038ROyQiHEg30MU6l1qHtyWFY+IlY&#10;sm8/O4xyzp22Mx5k3I06S5JCOxxYPvQ40WNP7c9m5wy8Nvj+hs1t5gcX7NeLXp+ePBlzfXV8uAcV&#10;6Rj/ynDGF3SohWnrd2yDGg0s80JcogR5kYM6N7IkFZutgWyZFqDrSv+XqH8BAAD//wMAUEsBAi0A&#10;FAAGAAgAAAAhALaDOJL+AAAA4QEAABMAAAAAAAAAAAAAAAAAAAAAAFtDb250ZW50X1R5cGVzXS54&#10;bWxQSwECLQAUAAYACAAAACEAOP0h/9YAAACUAQAACwAAAAAAAAAAAAAAAAAvAQAAX3JlbHMvLnJl&#10;bHNQSwECLQAUAAYACAAAACEAWPcSkewBAAC5AwAADgAAAAAAAAAAAAAAAAAuAgAAZHJzL2Uyb0Rv&#10;Yy54bWxQSwECLQAUAAYACAAAACEArGNaE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BREAKFAST SANDWICH 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477823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477823" w:rsidRPr="00ED0D5F" w:rsidRDefault="00477823" w:rsidP="0047782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41146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77" w:rsidRDefault="00455B77">
      <w:r>
        <w:separator/>
      </w:r>
    </w:p>
  </w:endnote>
  <w:endnote w:type="continuationSeparator" w:id="0">
    <w:p w:rsidR="00455B77" w:rsidRDefault="0045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62" w:rsidRDefault="004114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77" w:rsidRDefault="00455B77">
      <w:r>
        <w:separator/>
      </w:r>
    </w:p>
  </w:footnote>
  <w:footnote w:type="continuationSeparator" w:id="0">
    <w:p w:rsidR="00455B77" w:rsidRDefault="0045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62" w:rsidRDefault="00D212D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2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62"/>
    <w:rsid w:val="00411462"/>
    <w:rsid w:val="00455B77"/>
    <w:rsid w:val="00477823"/>
    <w:rsid w:val="004C1657"/>
    <w:rsid w:val="004C3132"/>
    <w:rsid w:val="00533934"/>
    <w:rsid w:val="006943EB"/>
    <w:rsid w:val="00D212D5"/>
    <w:rsid w:val="00E2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11F99-B3A0-4902-BF74-193935AD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3</cp:revision>
  <dcterms:created xsi:type="dcterms:W3CDTF">2022-05-11T16:50:00Z</dcterms:created>
  <dcterms:modified xsi:type="dcterms:W3CDTF">2022-05-17T15:17:00Z</dcterms:modified>
</cp:coreProperties>
</file>